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46E3" w14:textId="77777777" w:rsidR="00E142C5" w:rsidRPr="00E142C5" w:rsidRDefault="00E142C5" w:rsidP="008D2B41">
      <w:pPr>
        <w:pStyle w:val="BodyA"/>
        <w:spacing w:line="360" w:lineRule="auto"/>
        <w:ind w:left="7920" w:hanging="7920"/>
        <w:jc w:val="center"/>
        <w:rPr>
          <w:rFonts w:eastAsia="Trebuchet MS" w:cs="Arial"/>
          <w:sz w:val="24"/>
          <w:szCs w:val="24"/>
        </w:rPr>
      </w:pPr>
      <w:r w:rsidRPr="00E142C5">
        <w:rPr>
          <w:rFonts w:cs="Arial"/>
          <w:sz w:val="24"/>
          <w:szCs w:val="24"/>
        </w:rPr>
        <w:t>Local Government Act 1972</w:t>
      </w:r>
    </w:p>
    <w:p w14:paraId="263DCC1B" w14:textId="0559CAE9" w:rsidR="00E142C5" w:rsidRPr="00E142C5" w:rsidRDefault="00E142C5" w:rsidP="008D2B41">
      <w:pPr>
        <w:pStyle w:val="BodyA"/>
        <w:spacing w:line="360" w:lineRule="auto"/>
        <w:jc w:val="center"/>
        <w:rPr>
          <w:rFonts w:eastAsia="Trebuchet MS" w:cs="Arial"/>
          <w:b/>
          <w:bCs/>
          <w:sz w:val="24"/>
          <w:szCs w:val="24"/>
          <w:lang w:val="de-DE"/>
        </w:rPr>
      </w:pPr>
      <w:r w:rsidRPr="00E142C5">
        <w:rPr>
          <w:rFonts w:cs="Arial"/>
          <w:b/>
          <w:bCs/>
          <w:sz w:val="24"/>
          <w:szCs w:val="24"/>
        </w:rPr>
        <w:t xml:space="preserve">MELLOR PARISH COUNCIL </w:t>
      </w:r>
      <w:r w:rsidRPr="00E142C5">
        <w:rPr>
          <w:rFonts w:cs="Arial"/>
          <w:b/>
          <w:bCs/>
          <w:sz w:val="24"/>
          <w:szCs w:val="24"/>
          <w:lang w:val="de-DE"/>
        </w:rPr>
        <w:t>AGENDA</w:t>
      </w:r>
    </w:p>
    <w:p w14:paraId="0D50E29F" w14:textId="33BCE64B" w:rsidR="00DE4589" w:rsidRPr="00E142C5" w:rsidRDefault="00DE4589" w:rsidP="00DE458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 MEETING FOR THE PARISH OF MELLOR WILL TAKE PLACE IN THE VILLAGE HALL on Thursday 4</w:t>
      </w:r>
      <w:r w:rsidRPr="00DE458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2024 at 7.00 pm </w:t>
      </w:r>
    </w:p>
    <w:p w14:paraId="0C3D261E" w14:textId="77777777" w:rsidR="00132CED" w:rsidRPr="00F92734" w:rsidRDefault="00132CED" w:rsidP="00132CED">
      <w:pPr>
        <w:pStyle w:val="NoSpacing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887"/>
      </w:tblGrid>
      <w:tr w:rsidR="00E142C5" w:rsidRPr="00C94932" w14:paraId="740F1D3C" w14:textId="77777777" w:rsidTr="00BF18D0">
        <w:tc>
          <w:tcPr>
            <w:tcW w:w="606" w:type="dxa"/>
          </w:tcPr>
          <w:p w14:paraId="0426D7E7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14:paraId="61356F17" w14:textId="36FA4AA1" w:rsidR="008D2B41" w:rsidRPr="00C94932" w:rsidRDefault="00DE4589" w:rsidP="00DE45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from the Chair Cllr Stella Brunskill</w:t>
            </w:r>
          </w:p>
        </w:tc>
      </w:tr>
      <w:tr w:rsidR="00E142C5" w:rsidRPr="00C94932" w14:paraId="2D80CAAC" w14:textId="77777777" w:rsidTr="00BF18D0">
        <w:tc>
          <w:tcPr>
            <w:tcW w:w="606" w:type="dxa"/>
          </w:tcPr>
          <w:p w14:paraId="02E188E0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14:paraId="214CB971" w14:textId="1EB8E975" w:rsidR="008D2B41" w:rsidRPr="00C94932" w:rsidRDefault="00DE4589" w:rsidP="00DE45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To receive and approve any apologies for absence.</w:t>
            </w:r>
          </w:p>
        </w:tc>
      </w:tr>
      <w:tr w:rsidR="00E142C5" w:rsidRPr="00C94932" w14:paraId="2D6A6700" w14:textId="77777777" w:rsidTr="00BF18D0">
        <w:tc>
          <w:tcPr>
            <w:tcW w:w="606" w:type="dxa"/>
          </w:tcPr>
          <w:p w14:paraId="36744050" w14:textId="77E9261A" w:rsidR="00E142C5" w:rsidRPr="00C94932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142C5" w:rsidRPr="00C949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4D41F4C" w14:textId="36E0E3C1" w:rsidR="008D2B41" w:rsidRPr="00CF005B" w:rsidRDefault="00DE4589" w:rsidP="00DE45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Approve t</w:t>
            </w:r>
            <w:r w:rsidR="00E142C5" w:rsidRPr="00CF005B">
              <w:rPr>
                <w:rFonts w:ascii="Arial" w:hAnsi="Arial" w:cs="Arial"/>
                <w:bCs/>
                <w:sz w:val="24"/>
                <w:szCs w:val="24"/>
              </w:rPr>
              <w:t xml:space="preserve">he Minutes of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Annual Parish Meeting held on 2</w:t>
            </w:r>
            <w:r w:rsidRPr="00DE458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March 2023.</w:t>
            </w:r>
          </w:p>
        </w:tc>
      </w:tr>
      <w:tr w:rsidR="00E142C5" w:rsidRPr="00C94932" w14:paraId="6D88564E" w14:textId="77777777" w:rsidTr="00BF18D0">
        <w:tc>
          <w:tcPr>
            <w:tcW w:w="606" w:type="dxa"/>
          </w:tcPr>
          <w:p w14:paraId="65FE3CE5" w14:textId="0F5BC768" w:rsidR="00E142C5" w:rsidRPr="00C94932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142C5" w:rsidRPr="00C949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5730B7C" w14:textId="24F0CEE8" w:rsidR="008D2B41" w:rsidRPr="00CF005B" w:rsidRDefault="00DE4589" w:rsidP="00DE45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Any declarations of pecuniary interest.</w:t>
            </w:r>
          </w:p>
        </w:tc>
      </w:tr>
      <w:tr w:rsidR="00E142C5" w:rsidRPr="00C94932" w14:paraId="6352FC15" w14:textId="77777777" w:rsidTr="00BF18D0">
        <w:tc>
          <w:tcPr>
            <w:tcW w:w="606" w:type="dxa"/>
          </w:tcPr>
          <w:p w14:paraId="2263D61D" w14:textId="745AF50C" w:rsidR="00E142C5" w:rsidRPr="00C94932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142C5" w:rsidRPr="00C949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B19E00A" w14:textId="759456E1" w:rsidR="008D2B41" w:rsidRPr="00C94932" w:rsidRDefault="00DE4589" w:rsidP="00462B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MPC Chairperson Report</w:t>
            </w:r>
          </w:p>
        </w:tc>
      </w:tr>
      <w:tr w:rsidR="00E142C5" w:rsidRPr="00C94932" w14:paraId="229ABF10" w14:textId="77777777" w:rsidTr="00BF18D0">
        <w:tc>
          <w:tcPr>
            <w:tcW w:w="606" w:type="dxa"/>
          </w:tcPr>
          <w:p w14:paraId="4451F34B" w14:textId="6CB75A45" w:rsidR="00E142C5" w:rsidRPr="00C94932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142C5" w:rsidRPr="00C949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EF1603F" w14:textId="77777777" w:rsidR="008D2B41" w:rsidRDefault="00DE4589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Reports from Village Organisations to include:</w:t>
            </w:r>
          </w:p>
          <w:p w14:paraId="510EFC01" w14:textId="243EE984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RV Police PCSO Jarrett</w:t>
            </w:r>
          </w:p>
          <w:p w14:paraId="194C4E25" w14:textId="576036C8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Mary’s School &amp; FOSMS</w:t>
            </w:r>
          </w:p>
          <w:p w14:paraId="21226F26" w14:textId="2782128C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Community Association</w:t>
            </w:r>
          </w:p>
          <w:p w14:paraId="440E39D5" w14:textId="0C94AC47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Mary’s Church</w:t>
            </w:r>
          </w:p>
          <w:p w14:paraId="3EA1DD89" w14:textId="0CF5E5F1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Methodist Church</w:t>
            </w:r>
          </w:p>
          <w:p w14:paraId="5082F909" w14:textId="5672154A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Rainbows, Brownies, Guides</w:t>
            </w:r>
          </w:p>
          <w:p w14:paraId="71A79CCF" w14:textId="72EAC669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Juniors Football Clubs Boys &amp; Girls</w:t>
            </w:r>
          </w:p>
          <w:p w14:paraId="33CA9212" w14:textId="59FEC335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Luncheon Club</w:t>
            </w:r>
          </w:p>
          <w:p w14:paraId="1D93A9D0" w14:textId="4CFC1E0E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Indoor Bowling Club</w:t>
            </w:r>
          </w:p>
          <w:p w14:paraId="324111BF" w14:textId="7FFD8DA6" w:rsidR="00081F7B" w:rsidRDefault="001C3C4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Village Show</w:t>
            </w:r>
          </w:p>
          <w:p w14:paraId="17CEA299" w14:textId="0F831247" w:rsidR="00081F7B" w:rsidRDefault="001C3C4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Al</w:t>
            </w:r>
            <w:r w:rsidR="00F17F7E">
              <w:rPr>
                <w:rFonts w:ascii="Arial" w:hAnsi="Arial" w:cs="Arial"/>
                <w:sz w:val="24"/>
                <w:szCs w:val="24"/>
              </w:rPr>
              <w:t>lotments</w:t>
            </w:r>
          </w:p>
          <w:p w14:paraId="4D26E7F1" w14:textId="6C6C74F6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Mary’s Sunday School &amp; Vision</w:t>
            </w:r>
          </w:p>
          <w:p w14:paraId="17CFF403" w14:textId="3464795C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Mellor Youth Orchestra</w:t>
            </w:r>
          </w:p>
          <w:p w14:paraId="1C912BAC" w14:textId="4836F6CE" w:rsidR="00081F7B" w:rsidRDefault="00081F7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Balderstone &amp; District WI</w:t>
            </w:r>
          </w:p>
          <w:p w14:paraId="7FA72A27" w14:textId="40BBAE95" w:rsidR="00081F7B" w:rsidRDefault="001C3C4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Brass Band Balderstone</w:t>
            </w:r>
          </w:p>
          <w:p w14:paraId="16EF686E" w14:textId="2F5C56DF" w:rsidR="00DE4589" w:rsidRPr="00C94932" w:rsidRDefault="001C3C4B" w:rsidP="00F17F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Little Angels</w:t>
            </w:r>
          </w:p>
        </w:tc>
      </w:tr>
    </w:tbl>
    <w:p w14:paraId="5851798F" w14:textId="7F61D1AE" w:rsidR="00C061B6" w:rsidRDefault="00C061B6" w:rsidP="005B77E7">
      <w:pPr>
        <w:pStyle w:val="NoSpacing"/>
        <w:rPr>
          <w:rFonts w:ascii="Arial" w:hAnsi="Arial" w:cs="Arial"/>
          <w:sz w:val="24"/>
          <w:szCs w:val="24"/>
        </w:rPr>
      </w:pPr>
    </w:p>
    <w:p w14:paraId="0BE5AAC5" w14:textId="27F40EBF" w:rsidR="00783C78" w:rsidRDefault="00081F7B" w:rsidP="005B77E7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 27</w:t>
      </w:r>
      <w:r w:rsidRPr="00081F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2024</w:t>
      </w:r>
      <w:r w:rsidR="00783C78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783C78">
        <w:rPr>
          <w:rFonts w:ascii="Arial" w:hAnsi="Arial" w:cs="Arial"/>
          <w:sz w:val="24"/>
          <w:szCs w:val="24"/>
        </w:rPr>
        <w:t xml:space="preserve">         J. Proctor </w:t>
      </w:r>
      <w:r w:rsidR="00783C78">
        <w:rPr>
          <w:rFonts w:ascii="Arial" w:hAnsi="Arial" w:cs="Arial"/>
          <w:i/>
          <w:sz w:val="24"/>
          <w:szCs w:val="24"/>
        </w:rPr>
        <w:t>Acting Clerk</w:t>
      </w:r>
    </w:p>
    <w:p w14:paraId="047D7033" w14:textId="77777777" w:rsidR="00F17F7E" w:rsidRDefault="00F17F7E" w:rsidP="005B77E7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58E686FC" w14:textId="737E25BB" w:rsidR="00081F7B" w:rsidRPr="00081F7B" w:rsidRDefault="00081F7B" w:rsidP="005B77E7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Clerk email to send reports or contact clerk@mellorparishcouncil.org.uk</w:t>
      </w:r>
    </w:p>
    <w:sectPr w:rsidR="00081F7B" w:rsidRPr="00081F7B" w:rsidSect="00EB4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39C0" w14:textId="77777777" w:rsidR="005F4A78" w:rsidRDefault="005F4A78" w:rsidP="0006315D">
      <w:pPr>
        <w:spacing w:after="0" w:line="240" w:lineRule="auto"/>
      </w:pPr>
      <w:r>
        <w:separator/>
      </w:r>
    </w:p>
  </w:endnote>
  <w:endnote w:type="continuationSeparator" w:id="0">
    <w:p w14:paraId="5A088BCB" w14:textId="77777777" w:rsidR="005F4A78" w:rsidRDefault="005F4A78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B8C1" w14:textId="77777777" w:rsidR="0006315D" w:rsidRDefault="00063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28FD" w14:textId="77777777" w:rsidR="0006315D" w:rsidRDefault="00063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1437" w14:textId="77777777" w:rsidR="0006315D" w:rsidRDefault="00063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D6FD" w14:textId="77777777" w:rsidR="005F4A78" w:rsidRDefault="005F4A78" w:rsidP="0006315D">
      <w:pPr>
        <w:spacing w:after="0" w:line="240" w:lineRule="auto"/>
      </w:pPr>
      <w:r>
        <w:separator/>
      </w:r>
    </w:p>
  </w:footnote>
  <w:footnote w:type="continuationSeparator" w:id="0">
    <w:p w14:paraId="798CB9CB" w14:textId="77777777" w:rsidR="005F4A78" w:rsidRDefault="005F4A78" w:rsidP="0006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E8D5" w14:textId="77777777" w:rsidR="0006315D" w:rsidRDefault="00063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43DA" w14:textId="77777777" w:rsidR="0006315D" w:rsidRDefault="00063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9505" w14:textId="77777777" w:rsidR="0006315D" w:rsidRDefault="00063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150E2"/>
    <w:multiLevelType w:val="hybridMultilevel"/>
    <w:tmpl w:val="3BD82C82"/>
    <w:numStyleLink w:val="ImportedStyle1"/>
  </w:abstractNum>
  <w:num w:numId="1" w16cid:durableId="22873167">
    <w:abstractNumId w:val="2"/>
    <w:lvlOverride w:ilvl="0">
      <w:lvl w:ilvl="0" w:tplc="AC92F39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85C2FA58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87CE5120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E92D6E4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A326511A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7A493F6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D30AA724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C46E728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08E6A9C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 w16cid:durableId="1482503116">
    <w:abstractNumId w:val="0"/>
  </w:num>
  <w:num w:numId="3" w16cid:durableId="729579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1069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2"/>
    <w:rsid w:val="0006315D"/>
    <w:rsid w:val="00067EB6"/>
    <w:rsid w:val="00081F7B"/>
    <w:rsid w:val="000B6C73"/>
    <w:rsid w:val="00132CED"/>
    <w:rsid w:val="001477A1"/>
    <w:rsid w:val="00184A37"/>
    <w:rsid w:val="001A2202"/>
    <w:rsid w:val="001C3C4B"/>
    <w:rsid w:val="001E3B45"/>
    <w:rsid w:val="00252DA6"/>
    <w:rsid w:val="002566E9"/>
    <w:rsid w:val="002B5A28"/>
    <w:rsid w:val="00344FF0"/>
    <w:rsid w:val="00356AAC"/>
    <w:rsid w:val="00394418"/>
    <w:rsid w:val="003A0C33"/>
    <w:rsid w:val="003E1A89"/>
    <w:rsid w:val="003E3E3E"/>
    <w:rsid w:val="00417AC1"/>
    <w:rsid w:val="00455BAD"/>
    <w:rsid w:val="00462B7B"/>
    <w:rsid w:val="004C30B9"/>
    <w:rsid w:val="00521A76"/>
    <w:rsid w:val="005A4DEF"/>
    <w:rsid w:val="005B77E7"/>
    <w:rsid w:val="005E5ADA"/>
    <w:rsid w:val="005F4A78"/>
    <w:rsid w:val="007406A2"/>
    <w:rsid w:val="00783C78"/>
    <w:rsid w:val="007B1FAA"/>
    <w:rsid w:val="007C0A80"/>
    <w:rsid w:val="007C6148"/>
    <w:rsid w:val="00853F51"/>
    <w:rsid w:val="00866D85"/>
    <w:rsid w:val="008D2B41"/>
    <w:rsid w:val="008E2BAB"/>
    <w:rsid w:val="008F2A32"/>
    <w:rsid w:val="00902A6B"/>
    <w:rsid w:val="009533E7"/>
    <w:rsid w:val="0098492F"/>
    <w:rsid w:val="009A23AF"/>
    <w:rsid w:val="009B5A82"/>
    <w:rsid w:val="009C100A"/>
    <w:rsid w:val="00A16770"/>
    <w:rsid w:val="00A43360"/>
    <w:rsid w:val="00A63371"/>
    <w:rsid w:val="00AB14D4"/>
    <w:rsid w:val="00AC4E30"/>
    <w:rsid w:val="00AE6F32"/>
    <w:rsid w:val="00B053D2"/>
    <w:rsid w:val="00B52A5B"/>
    <w:rsid w:val="00BA3777"/>
    <w:rsid w:val="00BA6F13"/>
    <w:rsid w:val="00BF18D0"/>
    <w:rsid w:val="00C061B6"/>
    <w:rsid w:val="00C576D1"/>
    <w:rsid w:val="00C94932"/>
    <w:rsid w:val="00CC1B4B"/>
    <w:rsid w:val="00CF005B"/>
    <w:rsid w:val="00D063CF"/>
    <w:rsid w:val="00D403E6"/>
    <w:rsid w:val="00D70208"/>
    <w:rsid w:val="00DD7E80"/>
    <w:rsid w:val="00DE4589"/>
    <w:rsid w:val="00DF7887"/>
    <w:rsid w:val="00E142C5"/>
    <w:rsid w:val="00E35E8F"/>
    <w:rsid w:val="00E42F3E"/>
    <w:rsid w:val="00E512A8"/>
    <w:rsid w:val="00E90725"/>
    <w:rsid w:val="00E94F72"/>
    <w:rsid w:val="00EB44D8"/>
    <w:rsid w:val="00F11E45"/>
    <w:rsid w:val="00F1562E"/>
    <w:rsid w:val="00F17F7E"/>
    <w:rsid w:val="00F42991"/>
    <w:rsid w:val="00F92734"/>
    <w:rsid w:val="00FE39DB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2024-03-27T18:22:00Z</dcterms:created>
  <dcterms:modified xsi:type="dcterms:W3CDTF">2024-03-27T18:22:00Z</dcterms:modified>
</cp:coreProperties>
</file>